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right" w:tblpY="-41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AE4171" w:rsidTr="00AE4171">
        <w:tc>
          <w:tcPr>
            <w:tcW w:w="4642" w:type="dxa"/>
            <w:hideMark/>
          </w:tcPr>
          <w:p w:rsidR="00AE4171" w:rsidRDefault="00AE4171" w:rsidP="00AE4171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AE4171" w:rsidRDefault="00AE4171" w:rsidP="00AE41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№ 1</w:t>
            </w:r>
          </w:p>
          <w:p w:rsidR="00AE4171" w:rsidRDefault="00AE4171" w:rsidP="00AE417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Правилам предоставления</w:t>
            </w:r>
          </w:p>
          <w:p w:rsidR="00AE4171" w:rsidRPr="00EF3F19" w:rsidRDefault="00AE4171" w:rsidP="00EF3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 городского бюджета субсидий организациям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F3F19">
              <w:rPr>
                <w:rFonts w:ascii="Times New Roman" w:hAnsi="Times New Roman" w:cs="Times New Roman"/>
                <w:lang w:eastAsia="en-US"/>
              </w:rPr>
              <w:br/>
              <w:t xml:space="preserve">в каникулярное время </w:t>
            </w:r>
            <w:r>
              <w:rPr>
                <w:rFonts w:ascii="Times New Roman" w:hAnsi="Times New Roman" w:cs="Times New Roman"/>
                <w:lang w:eastAsia="en-US"/>
              </w:rPr>
              <w:t>на оплату стоимости набора продуктов питания в организациях отдыха детей и их оздоровления с дневным пребыванием детей в каникулярное время</w:t>
            </w:r>
          </w:p>
        </w:tc>
      </w:tr>
    </w:tbl>
    <w:p w:rsidR="00A61C7E" w:rsidRDefault="00A61C7E" w:rsidP="00AE4171">
      <w:pPr>
        <w:autoSpaceDE w:val="0"/>
        <w:autoSpaceDN w:val="0"/>
        <w:adjustRightInd w:val="0"/>
        <w:spacing w:before="220" w:after="0" w:line="240" w:lineRule="auto"/>
        <w:jc w:val="both"/>
      </w:pPr>
    </w:p>
    <w:p w:rsidR="00A61C7E" w:rsidRDefault="00AE4171" w:rsidP="00A61C7E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61C7E" w:rsidRDefault="00A61C7E" w:rsidP="00F30AE9">
      <w:pPr>
        <w:pStyle w:val="ab"/>
        <w:tabs>
          <w:tab w:val="left" w:pos="5245"/>
          <w:tab w:val="left" w:pos="5670"/>
        </w:tabs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управление по вопросам семьи, опеки и попечительства Администрации</w:t>
      </w:r>
      <w:r w:rsidR="00F30AE9">
        <w:rPr>
          <w:rFonts w:ascii="Times New Roman" w:hAnsi="Times New Roman"/>
          <w:sz w:val="24"/>
          <w:szCs w:val="24"/>
        </w:rPr>
        <w:t xml:space="preserve"> </w:t>
      </w:r>
      <w:r w:rsidR="00145991">
        <w:rPr>
          <w:rFonts w:ascii="Times New Roman" w:hAnsi="Times New Roman"/>
          <w:sz w:val="24"/>
          <w:szCs w:val="24"/>
        </w:rPr>
        <w:t>городского округа</w:t>
      </w:r>
    </w:p>
    <w:p w:rsidR="00A61C7E" w:rsidRDefault="00A61C7E" w:rsidP="00A61C7E">
      <w:pPr>
        <w:pStyle w:val="ab"/>
        <w:tabs>
          <w:tab w:val="left" w:pos="5245"/>
          <w:tab w:val="left" w:pos="5670"/>
        </w:tabs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Архангельск»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отборе</w:t>
      </w:r>
    </w:p>
    <w:p w:rsidR="00A61C7E" w:rsidRDefault="00A61C7E" w:rsidP="00EF3F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организаций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заключения соглашения о предоставлении субсидии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>на оплату стоимости набора продуктов питания в организации отдыха детей и их оздоровления с дневным пребыванием детей в каникулярное время</w:t>
      </w:r>
      <w:proofErr w:type="gramEnd"/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A61C7E" w:rsidRDefault="00A61C7E" w:rsidP="00A61C7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допустить _________________________________________________________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>)</w:t>
      </w:r>
    </w:p>
    <w:p w:rsidR="00A61C7E" w:rsidRDefault="00A61C7E" w:rsidP="00A61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 участия в отборе организаций отдыха детей и их оздоровления с дневным пребыванием детей</w:t>
      </w:r>
      <w:r w:rsidR="00EF3F19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соглашения о предоставлении су</w:t>
      </w:r>
      <w:r w:rsidR="00EF3F19">
        <w:rPr>
          <w:rFonts w:ascii="Times New Roman" w:hAnsi="Times New Roman" w:cs="Times New Roman"/>
          <w:sz w:val="24"/>
          <w:szCs w:val="24"/>
        </w:rPr>
        <w:t xml:space="preserve">бсидии 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t>и их оздоровления</w:t>
      </w:r>
      <w:r w:rsidR="00EF3F19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в каникулярное время на  </w:t>
      </w:r>
      <w:r>
        <w:rPr>
          <w:rFonts w:ascii="Times New Roman" w:hAnsi="Times New Roman" w:cs="Times New Roman"/>
          <w:sz w:val="24"/>
          <w:szCs w:val="24"/>
        </w:rPr>
        <w:t xml:space="preserve">оплату стоимости набора продуктов питания в организации отдыха детей и их оздоровления </w:t>
      </w:r>
      <w:r w:rsidR="00EF3F19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в каникулярное время.</w:t>
      </w:r>
      <w:proofErr w:type="gramEnd"/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подтверждаю:</w:t>
      </w:r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 ознакомления с Правилами предоставления из городского бюджета субсидий организациям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br/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на оплату стоимости набора продуктов питания в организациях отдыха детей и их оздоровления с дневным пребыванием детей в каникулярное время</w:t>
      </w:r>
      <w:r w:rsidR="00EF3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утвержденными постановлением Администрации муниципального образован</w:t>
      </w:r>
      <w:r w:rsidR="00753E51">
        <w:rPr>
          <w:rFonts w:ascii="Times New Roman" w:hAnsi="Times New Roman" w:cs="Times New Roman"/>
          <w:sz w:val="24"/>
          <w:szCs w:val="24"/>
        </w:rPr>
        <w:t xml:space="preserve">ия «Город Архангельск» </w:t>
      </w:r>
      <w:r w:rsidR="00753E51">
        <w:rPr>
          <w:rFonts w:ascii="Times New Roman" w:hAnsi="Times New Roman" w:cs="Times New Roman"/>
          <w:sz w:val="24"/>
          <w:szCs w:val="24"/>
        </w:rPr>
        <w:br/>
        <w:t xml:space="preserve">от 25 мая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753E5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653, (далее – Правила);</w:t>
      </w:r>
      <w:proofErr w:type="gramEnd"/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требованиям пункта 10 Правил.</w:t>
      </w:r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4819"/>
      </w:tblGrid>
      <w:tr w:rsidR="00A61C7E" w:rsidTr="00145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организации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  <w:lang w:eastAsia="en-US"/>
              </w:rPr>
              <w:t>в каникулярное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145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Фамилия, имя, отчество (при наличии) руководителя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организации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  <w:lang w:eastAsia="en-US"/>
              </w:rPr>
              <w:t>в каникулярное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145991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Pr="00145991" w:rsidRDefault="00A61C7E" w:rsidP="00EF3F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 нахождения) организации отдыха детей и их оздоровления с дневным пребыванием детей</w:t>
            </w:r>
            <w:r w:rsidR="00EF3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3F19">
              <w:rPr>
                <w:rFonts w:ascii="Times New Roman" w:hAnsi="Times New Roman" w:cs="Times New Roman"/>
              </w:rPr>
              <w:t>в каникулярное время</w:t>
            </w: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фактический адрес, контактный телефон, адреса электрон</w:t>
            </w:r>
            <w:r w:rsidR="00EF3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почты и официального сайта </w:t>
            </w: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>в информационно-телекоммуникационной сети «Интернет»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EF3F19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Pr="00145991" w:rsidRDefault="00A61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Оказываемые организацией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</w:rPr>
              <w:t>в каникулярное время</w:t>
            </w:r>
            <w:r w:rsidR="00EF3F19"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организации </w:t>
            </w: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отдыха и оздоровления детей, в том числе: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14599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смены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 в смену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детей, чел.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Норматив стоимости набора продуктов питания в организации отдыха детей                   </w:t>
            </w:r>
            <w:r w:rsidR="00EF3F19">
              <w:rPr>
                <w:rFonts w:ascii="Times New Roman" w:hAnsi="Times New Roman" w:cs="Times New Roman"/>
                <w:lang w:eastAsia="en-US"/>
              </w:rPr>
              <w:t xml:space="preserve">           и их оздоровления </w:t>
            </w:r>
            <w:proofErr w:type="gramStart"/>
            <w:r w:rsidR="00EF3F19">
              <w:rPr>
                <w:rFonts w:ascii="Times New Roman" w:hAnsi="Times New Roman" w:cs="Times New Roman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lang w:eastAsia="en-US"/>
              </w:rPr>
              <w:t>дневным пребыванием детей в каникулярное время в расчете на одного ребенка за один день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пребывания, руб.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субсидии, руб.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5991" w:rsidRP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Прилагаю справку об отсутствии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просроченной </w:t>
      </w:r>
      <w:r>
        <w:rPr>
          <w:rFonts w:ascii="Times New Roman" w:hAnsi="Times New Roman" w:cs="Times New Roman"/>
          <w:sz w:val="24"/>
          <w:szCs w:val="24"/>
        </w:rPr>
        <w:t>(неурегулированной) задолженности по денежным обязательствам перед городским округом «Город Архангельск».</w:t>
      </w:r>
    </w:p>
    <w:p w:rsid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Я,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(руководитель организации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>)</w:t>
      </w:r>
    </w:p>
    <w:p w:rsidR="00145991" w:rsidRDefault="00145991" w:rsidP="001459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размещение на едином портале бюджетной системы Российской Федерации в информационно-телекоммуникационной сети «Интернет», странице управления по вопросам семьи, опеки и попечительства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официального информационного и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нтернет-портала Администрации муниципального образования «Город Архангельск» информации об организации отдыха детей и их оздоровления с дневным пребыванием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подаваемой организацией отдыха детей и их оздоровления с дневным пребыванием детей</w:t>
      </w:r>
      <w:proofErr w:type="gramEnd"/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заявке на участие в отборе.</w:t>
      </w:r>
    </w:p>
    <w:p w:rsidR="00145991" w:rsidRPr="00145991" w:rsidRDefault="00145991" w:rsidP="001459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991" w:rsidRPr="00145991" w:rsidRDefault="00145991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оздоровления с дневным пребыванием детей </w:t>
      </w:r>
    </w:p>
    <w:p w:rsidR="00145991" w:rsidRPr="00145991" w:rsidRDefault="00EF3F19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каникулярное время            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       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145991" w:rsidRP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        </w:t>
      </w:r>
    </w:p>
    <w:p w:rsid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МП </w:t>
      </w:r>
      <w:r w:rsidRPr="00145991">
        <w:rPr>
          <w:rFonts w:ascii="Times New Roman" w:hAnsi="Times New Roman" w:cs="Times New Roman"/>
          <w:sz w:val="18"/>
          <w:szCs w:val="18"/>
        </w:rPr>
        <w:t>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A61C7E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20______ г.</w:t>
      </w: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AE9" w:rsidRDefault="00F30AE9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45991" w:rsidTr="00340810">
        <w:tc>
          <w:tcPr>
            <w:tcW w:w="4642" w:type="dxa"/>
            <w:hideMark/>
          </w:tcPr>
          <w:p w:rsidR="00AE4171" w:rsidRDefault="00AE4171" w:rsidP="00AA5D07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AA5D07" w:rsidRDefault="00AA5D07" w:rsidP="00AA5D07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AA5D07" w:rsidRDefault="00AA5D07" w:rsidP="00AA5D07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№ 2</w:t>
            </w:r>
          </w:p>
          <w:p w:rsidR="00145991" w:rsidRDefault="00145991" w:rsidP="0034081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Правилам предоставления</w:t>
            </w:r>
          </w:p>
          <w:p w:rsidR="00145991" w:rsidRDefault="00145991" w:rsidP="00340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городского бюджета субсидий организациям отдыха детей и их оздоровления с дневным пребыванием детей</w:t>
            </w:r>
            <w:r w:rsidR="00EF3F19">
              <w:rPr>
                <w:rFonts w:ascii="Times New Roman" w:hAnsi="Times New Roman" w:cs="Times New Roman"/>
                <w:lang w:eastAsia="en-US"/>
              </w:rPr>
              <w:t xml:space="preserve"> в каникулярное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 оплату стоимости набора продуктов питания в организациях отдыха детей и их оздоровления с дневным пребыванием детей </w:t>
            </w:r>
          </w:p>
          <w:p w:rsidR="00145991" w:rsidRDefault="00145991" w:rsidP="0034081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</w:t>
            </w:r>
          </w:p>
        </w:tc>
      </w:tr>
    </w:tbl>
    <w:p w:rsidR="00145991" w:rsidRDefault="00145991" w:rsidP="00145991">
      <w:pPr>
        <w:pStyle w:val="ConsPlusNormal"/>
        <w:outlineLvl w:val="1"/>
        <w:rPr>
          <w:rFonts w:ascii="Times New Roman" w:hAnsi="Times New Roman" w:cs="Times New Roman"/>
        </w:rPr>
      </w:pPr>
    </w:p>
    <w:p w:rsidR="00145991" w:rsidRDefault="00145991" w:rsidP="00902A92">
      <w:pPr>
        <w:pStyle w:val="ab"/>
        <w:tabs>
          <w:tab w:val="left" w:pos="5245"/>
          <w:tab w:val="left" w:pos="5670"/>
        </w:tabs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управление по вопросам семьи, опеки и попечительства Администрации городского округа</w:t>
      </w:r>
      <w:r w:rsidR="00902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«Город Архангельск»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4"/>
      <w:bookmarkEnd w:id="0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субсидии на оплату стоимости набора продуктов питания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организации отдыха детей и их оздоровления с дневным пребыванием детей                           в каникулярное время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 xml:space="preserve"> 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145991" w:rsidRP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(адрес, контактный телефон)</w:t>
      </w:r>
    </w:p>
    <w:p w:rsid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в ____ году субсидию на оплату стоимости набора продуктов питания в организации отдыха детей и их оздоровления с дневным пребыванием детей                          в каникулярное время:</w:t>
      </w: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275"/>
        <w:gridCol w:w="3261"/>
        <w:gridCol w:w="1701"/>
      </w:tblGrid>
      <w:tr w:rsidR="00145991" w:rsidTr="00AA5D0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организации отдыха детей и их оздоровления                с дневным пребыванием детей                              в каникулярное время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Смена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детей, человек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Норматив стоимости набора продуктов питания                         в организации отдыха детей              и их оздоровления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  дневным пребыванием детей                          в каникулярное время                      в расчете на одного ребенка        за один день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пребывания,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предоставляемой субсидии, руб.</w:t>
            </w:r>
          </w:p>
        </w:tc>
      </w:tr>
      <w:tr w:rsidR="00145991" w:rsidTr="00AA5D0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смены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45991" w:rsidTr="00AA5D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6=гр.3*гр.4*гр.5</w:t>
            </w:r>
          </w:p>
        </w:tc>
      </w:tr>
      <w:tr w:rsidR="00145991" w:rsidTr="00AA5D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5991" w:rsidRDefault="00145991" w:rsidP="00AA5D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целевое использование средств, выделенных на оплату стоимости набора продуктов питания в организации отдыха детей и их оздоровления с дневным пребыванием детей в каникулярное время.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Pr="00145991" w:rsidRDefault="00145991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оздоровления с дневным пребыванием детей</w:t>
      </w:r>
    </w:p>
    <w:p w:rsidR="00145991" w:rsidRPr="00145991" w:rsidRDefault="00EF3F19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        ____________ </w:t>
      </w:r>
    </w:p>
    <w:p w:rsid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EF3F1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vertAlign w:val="superscript"/>
        </w:rPr>
        <w:t xml:space="preserve">(подпись)                (расшифровка подписи)                                                                                                      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20______ г.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A5D07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 вопросам семьи,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45991">
        <w:rPr>
          <w:rFonts w:ascii="Times New Roman" w:hAnsi="Times New Roman" w:cs="Times New Roman"/>
          <w:sz w:val="24"/>
          <w:szCs w:val="24"/>
        </w:rPr>
        <w:t>«Город Архангельск»     ______________</w:t>
      </w:r>
      <w:r>
        <w:rPr>
          <w:rFonts w:ascii="Times New Roman" w:hAnsi="Times New Roman" w:cs="Times New Roman"/>
          <w:sz w:val="24"/>
          <w:szCs w:val="24"/>
        </w:rPr>
        <w:t>_        ___________________</w:t>
      </w:r>
      <w:r w:rsidRPr="00145991">
        <w:rPr>
          <w:rFonts w:ascii="Times New Roman" w:hAnsi="Times New Roman" w:cs="Times New Roman"/>
          <w:sz w:val="24"/>
          <w:szCs w:val="24"/>
        </w:rPr>
        <w:t>___</w:t>
      </w:r>
    </w:p>
    <w:p w:rsidR="00145991" w:rsidRPr="00145991" w:rsidRDefault="00145991" w:rsidP="00145991">
      <w:pPr>
        <w:autoSpaceDE w:val="0"/>
        <w:autoSpaceDN w:val="0"/>
        <w:adjustRightInd w:val="0"/>
        <w:spacing w:line="240" w:lineRule="atLeast"/>
        <w:ind w:right="582"/>
        <w:rPr>
          <w:rFonts w:ascii="Times New Roman" w:hAnsi="Times New Roman" w:cs="Times New Roman"/>
          <w:szCs w:val="20"/>
          <w:vertAlign w:val="superscript"/>
        </w:rPr>
      </w:pPr>
      <w:r w:rsidRPr="00145991">
        <w:rPr>
          <w:rFonts w:ascii="Times New Roman" w:hAnsi="Times New Roman" w:cs="Times New Roman"/>
          <w:sz w:val="24"/>
          <w:szCs w:val="24"/>
        </w:rPr>
        <w:t xml:space="preserve">     </w:t>
      </w:r>
      <w:r w:rsidR="00F30A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5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45991">
        <w:rPr>
          <w:rFonts w:ascii="Times New Roman" w:hAnsi="Times New Roman" w:cs="Times New Roman"/>
          <w:vertAlign w:val="superscript"/>
        </w:rPr>
        <w:t xml:space="preserve"> (подпись)                                                      (расшифровка подписи)</w:t>
      </w:r>
    </w:p>
    <w:p w:rsidR="00F30AE9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20_______ г</w:t>
      </w:r>
    </w:p>
    <w:p w:rsidR="00F30AE9" w:rsidRDefault="00F30AE9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right" w:tblpY="-48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</w:tblGrid>
      <w:tr w:rsidR="00F30AE9" w:rsidTr="00340810">
        <w:trPr>
          <w:trHeight w:val="2180"/>
        </w:trPr>
        <w:tc>
          <w:tcPr>
            <w:tcW w:w="5377" w:type="dxa"/>
            <w:hideMark/>
          </w:tcPr>
          <w:p w:rsidR="00AE4171" w:rsidRDefault="00AE4171" w:rsidP="003408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F30AE9" w:rsidRDefault="00F30AE9" w:rsidP="003408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№ 3</w:t>
            </w:r>
          </w:p>
          <w:p w:rsidR="00F30AE9" w:rsidRDefault="00F30AE9" w:rsidP="0034081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Правилам предоставления</w:t>
            </w:r>
          </w:p>
          <w:p w:rsidR="00F30AE9" w:rsidRDefault="00F30AE9" w:rsidP="0034081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 городского бюджета субсидий организациям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  <w:lang w:eastAsia="en-US"/>
              </w:rPr>
              <w:t xml:space="preserve">в каникулярное время </w:t>
            </w:r>
            <w:r>
              <w:rPr>
                <w:rFonts w:ascii="Times New Roman" w:hAnsi="Times New Roman" w:cs="Times New Roman"/>
                <w:lang w:eastAsia="en-US"/>
              </w:rPr>
              <w:t>на оплату стоимости набора продуктов питания в организациях отдыха детей и их оздоровления с дневным пребыванием детей в каникулярное время</w:t>
            </w:r>
          </w:p>
        </w:tc>
      </w:tr>
    </w:tbl>
    <w:p w:rsidR="00F30AE9" w:rsidRDefault="00F30AE9" w:rsidP="00F30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right="-1"/>
        <w:rPr>
          <w:sz w:val="24"/>
          <w:szCs w:val="24"/>
        </w:rPr>
      </w:pPr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УТВЕРЖДАЮ:</w:t>
      </w:r>
    </w:p>
    <w:p w:rsidR="00F30AE9" w:rsidRPr="00F30AE9" w:rsidRDefault="00F30AE9" w:rsidP="00753E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Руководитель организации отдыха детей и их оздоровления с дневным пребыванием детей</w:t>
      </w:r>
      <w:r w:rsidR="00EF3F19">
        <w:rPr>
          <w:rFonts w:ascii="Times New Roman" w:hAnsi="Times New Roman" w:cs="Times New Roman"/>
          <w:sz w:val="24"/>
          <w:szCs w:val="24"/>
        </w:rPr>
        <w:t xml:space="preserve"> </w:t>
      </w:r>
      <w:r w:rsidR="00753E51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EF3F19" w:rsidRPr="00EF3F19"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F30AE9" w:rsidRDefault="00F30AE9" w:rsidP="00F30AE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8"/>
          <w:szCs w:val="24"/>
        </w:rPr>
      </w:pPr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ind w:left="5245" w:right="-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30AE9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End"/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ind w:left="5245" w:right="-1"/>
        <w:jc w:val="center"/>
        <w:rPr>
          <w:rFonts w:ascii="Times New Roman" w:hAnsi="Times New Roman" w:cs="Times New Roman"/>
          <w:sz w:val="20"/>
          <w:szCs w:val="20"/>
        </w:rPr>
      </w:pPr>
      <w:r w:rsidRPr="00F30AE9">
        <w:rPr>
          <w:rFonts w:ascii="Times New Roman" w:hAnsi="Times New Roman" w:cs="Times New Roman"/>
          <w:sz w:val="20"/>
          <w:szCs w:val="20"/>
        </w:rPr>
        <w:t>(последнее – при наличии) подпись)</w:t>
      </w:r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ind w:left="5245" w:right="-1"/>
        <w:jc w:val="center"/>
        <w:rPr>
          <w:rFonts w:ascii="Times New Roman" w:hAnsi="Times New Roman" w:cs="Times New Roman"/>
          <w:sz w:val="20"/>
          <w:szCs w:val="20"/>
        </w:rPr>
      </w:pPr>
      <w:r w:rsidRPr="00F30AE9">
        <w:rPr>
          <w:rFonts w:ascii="Times New Roman" w:hAnsi="Times New Roman" w:cs="Times New Roman"/>
          <w:sz w:val="20"/>
          <w:szCs w:val="20"/>
        </w:rPr>
        <w:t xml:space="preserve">«______» __________________  </w:t>
      </w:r>
      <w:proofErr w:type="gramStart"/>
      <w:r w:rsidRPr="00F30AE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F30AE9">
        <w:rPr>
          <w:rFonts w:ascii="Times New Roman" w:hAnsi="Times New Roman" w:cs="Times New Roman"/>
          <w:sz w:val="20"/>
          <w:szCs w:val="20"/>
        </w:rPr>
        <w:t>.</w:t>
      </w:r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ind w:left="5245" w:right="-1"/>
        <w:jc w:val="center"/>
        <w:rPr>
          <w:rFonts w:ascii="Times New Roman" w:hAnsi="Times New Roman" w:cs="Times New Roman"/>
          <w:sz w:val="20"/>
          <w:szCs w:val="20"/>
        </w:rPr>
      </w:pPr>
      <w:r w:rsidRPr="00F30AE9">
        <w:rPr>
          <w:rFonts w:ascii="Times New Roman" w:hAnsi="Times New Roman" w:cs="Times New Roman"/>
          <w:sz w:val="20"/>
          <w:szCs w:val="20"/>
        </w:rPr>
        <w:t>МП (при наличии печати)</w:t>
      </w: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right="582"/>
        <w:jc w:val="center"/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right="582"/>
        <w:jc w:val="center"/>
        <w:rPr>
          <w:sz w:val="28"/>
          <w:szCs w:val="28"/>
        </w:rPr>
      </w:pPr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ТАБЕЛЬ</w:t>
      </w:r>
    </w:p>
    <w:p w:rsidR="00F30AE9" w:rsidRDefault="00F30AE9" w:rsidP="00F30A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учета посещения детей в организации отдыха детей и их оздоровления с дневным пребыванием детей в каникулярное время</w:t>
      </w:r>
    </w:p>
    <w:p w:rsidR="00F30AE9" w:rsidRPr="00F30AE9" w:rsidRDefault="00F30AE9" w:rsidP="00F30AE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E9" w:rsidRPr="00F30AE9" w:rsidRDefault="00F30AE9" w:rsidP="00F30AE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tLeast"/>
        <w:ind w:right="5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ind w:right="582" w:firstLine="540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0AE9">
        <w:rPr>
          <w:rFonts w:ascii="Times New Roman" w:hAnsi="Times New Roman" w:cs="Times New Roman"/>
          <w:sz w:val="24"/>
          <w:szCs w:val="24"/>
          <w:vertAlign w:val="superscript"/>
        </w:rPr>
        <w:t>организация отдыха детей и их оздоровления с дневным пребыванием детей</w:t>
      </w:r>
      <w:r w:rsidR="00EF3F19">
        <w:rPr>
          <w:rFonts w:ascii="Times New Roman" w:hAnsi="Times New Roman" w:cs="Times New Roman"/>
          <w:sz w:val="24"/>
          <w:szCs w:val="24"/>
          <w:vertAlign w:val="superscript"/>
        </w:rPr>
        <w:t xml:space="preserve"> в каникулярное время </w:t>
      </w:r>
    </w:p>
    <w:p w:rsidR="00F30AE9" w:rsidRPr="00F30AE9" w:rsidRDefault="00F30AE9" w:rsidP="00F30AE9">
      <w:pPr>
        <w:autoSpaceDE w:val="0"/>
        <w:autoSpaceDN w:val="0"/>
        <w:adjustRightInd w:val="0"/>
        <w:spacing w:line="240" w:lineRule="atLeast"/>
        <w:ind w:right="582" w:firstLine="540"/>
        <w:jc w:val="both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024" w:type="dxa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766"/>
        <w:gridCol w:w="426"/>
        <w:gridCol w:w="567"/>
        <w:gridCol w:w="443"/>
        <w:gridCol w:w="567"/>
        <w:gridCol w:w="567"/>
        <w:gridCol w:w="567"/>
        <w:gridCol w:w="691"/>
        <w:gridCol w:w="585"/>
        <w:gridCol w:w="549"/>
        <w:gridCol w:w="2695"/>
      </w:tblGrid>
      <w:tr w:rsidR="00F30AE9" w:rsidRPr="00F30AE9" w:rsidTr="00F30AE9">
        <w:trPr>
          <w:cantSplit/>
          <w:trHeight w:val="36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AE9" w:rsidRPr="00F30AE9" w:rsidRDefault="00F30AE9" w:rsidP="00340810">
            <w:pPr>
              <w:tabs>
                <w:tab w:val="left" w:pos="853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30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0AE9" w:rsidRPr="00F30AE9" w:rsidRDefault="00F30AE9" w:rsidP="00F30AE9">
            <w:pPr>
              <w:autoSpaceDE w:val="0"/>
              <w:autoSpaceDN w:val="0"/>
              <w:adjustRightInd w:val="0"/>
              <w:spacing w:line="240" w:lineRule="atLeast"/>
              <w:ind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Pr="00F30AE9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) ребенка</w:t>
            </w:r>
          </w:p>
        </w:tc>
        <w:tc>
          <w:tcPr>
            <w:tcW w:w="49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AE9" w:rsidRPr="00F30AE9" w:rsidRDefault="00F30AE9" w:rsidP="00F30AE9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Период работы организации отдыха детей и их оздоровления с дневным пребыванием детей</w:t>
            </w:r>
          </w:p>
          <w:p w:rsidR="00F30AE9" w:rsidRPr="00F30AE9" w:rsidRDefault="00F30AE9" w:rsidP="00F30AE9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AE9" w:rsidRPr="00F30AE9" w:rsidRDefault="00F30AE9" w:rsidP="00F30AE9">
            <w:pPr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Количество дней посещения</w:t>
            </w:r>
            <w:r w:rsidRPr="00F30A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30AE9" w:rsidRPr="00F30AE9" w:rsidTr="00F30AE9">
        <w:trPr>
          <w:cantSplit/>
          <w:trHeight w:val="24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AE9" w:rsidRPr="00F30AE9" w:rsidTr="00F30AE9">
        <w:trPr>
          <w:cantSplit/>
          <w:trHeight w:val="24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F30AE9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AE9" w:rsidRPr="00F30AE9" w:rsidRDefault="00F30AE9" w:rsidP="00F30AE9">
      <w:pPr>
        <w:autoSpaceDE w:val="0"/>
        <w:autoSpaceDN w:val="0"/>
        <w:adjustRightInd w:val="0"/>
        <w:spacing w:line="240" w:lineRule="atLeast"/>
        <w:ind w:right="582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right="582"/>
        <w:rPr>
          <w:szCs w:val="28"/>
        </w:rPr>
      </w:pPr>
      <w:r>
        <w:rPr>
          <w:szCs w:val="28"/>
        </w:rPr>
        <w:t xml:space="preserve">    </w:t>
      </w:r>
    </w:p>
    <w:p w:rsidR="00F30AE9" w:rsidRPr="00F30AE9" w:rsidRDefault="00F30AE9" w:rsidP="00F30AE9">
      <w:pPr>
        <w:autoSpaceDE w:val="0"/>
        <w:autoSpaceDN w:val="0"/>
        <w:adjustRightInd w:val="0"/>
        <w:spacing w:after="0" w:line="240" w:lineRule="atLeast"/>
        <w:ind w:right="582" w:hanging="284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 xml:space="preserve">Руководитель организации отдыха детей </w:t>
      </w:r>
    </w:p>
    <w:p w:rsidR="00EF3F19" w:rsidRDefault="00F30AE9" w:rsidP="00F30AE9">
      <w:pPr>
        <w:autoSpaceDE w:val="0"/>
        <w:autoSpaceDN w:val="0"/>
        <w:adjustRightInd w:val="0"/>
        <w:spacing w:after="0" w:line="240" w:lineRule="atLeast"/>
        <w:ind w:right="582" w:hanging="284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и их оздоровления с дневным пребыванием детей</w:t>
      </w:r>
    </w:p>
    <w:p w:rsidR="00F30AE9" w:rsidRPr="00F30AE9" w:rsidRDefault="00EF3F19" w:rsidP="00F30AE9">
      <w:pPr>
        <w:autoSpaceDE w:val="0"/>
        <w:autoSpaceDN w:val="0"/>
        <w:adjustRightInd w:val="0"/>
        <w:spacing w:after="0" w:line="240" w:lineRule="atLeast"/>
        <w:ind w:right="582" w:hanging="284"/>
        <w:rPr>
          <w:rFonts w:ascii="Times New Roman" w:hAnsi="Times New Roman" w:cs="Times New Roman"/>
          <w:sz w:val="24"/>
          <w:szCs w:val="24"/>
        </w:rPr>
      </w:pPr>
      <w:r w:rsidRPr="00EF3F19">
        <w:rPr>
          <w:rFonts w:ascii="Times New Roman" w:hAnsi="Times New Roman" w:cs="Times New Roman"/>
          <w:sz w:val="24"/>
          <w:szCs w:val="24"/>
        </w:rPr>
        <w:t>в каникулярное время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30AE9" w:rsidRPr="00F30AE9">
        <w:rPr>
          <w:rFonts w:ascii="Times New Roman" w:hAnsi="Times New Roman" w:cs="Times New Roman"/>
          <w:szCs w:val="28"/>
        </w:rPr>
        <w:t xml:space="preserve">        _____________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E9" w:rsidRPr="00F30AE9" w:rsidRDefault="00F30AE9" w:rsidP="00F30AE9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  <w:sectPr w:rsidR="00F30AE9" w:rsidRPr="00F30AE9" w:rsidSect="00AA5D07">
          <w:headerReference w:type="default" r:id="rId8"/>
          <w:headerReference w:type="first" r:id="rId9"/>
          <w:pgSz w:w="11906" w:h="16838"/>
          <w:pgMar w:top="567" w:right="567" w:bottom="709" w:left="1276" w:header="567" w:footer="709" w:gutter="0"/>
          <w:cols w:space="720"/>
          <w:titlePg/>
          <w:docGrid w:linePitch="299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vertAlign w:val="superscript"/>
        </w:rPr>
        <w:t>(</w:t>
      </w:r>
      <w:r w:rsidRPr="00F30AE9">
        <w:rPr>
          <w:rFonts w:ascii="Times New Roman" w:hAnsi="Times New Roman" w:cs="Times New Roman"/>
          <w:sz w:val="20"/>
          <w:szCs w:val="20"/>
          <w:vertAlign w:val="superscript"/>
        </w:rPr>
        <w:t>подпись)                    (расшифровка подписи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)     </w:t>
      </w:r>
    </w:p>
    <w:p w:rsidR="00A61C7E" w:rsidRDefault="00A61C7E" w:rsidP="00F30AE9">
      <w:pPr>
        <w:autoSpaceDE w:val="0"/>
        <w:autoSpaceDN w:val="0"/>
        <w:adjustRightInd w:val="0"/>
        <w:spacing w:before="220" w:after="0" w:line="240" w:lineRule="auto"/>
        <w:jc w:val="both"/>
      </w:pPr>
    </w:p>
    <w:sectPr w:rsidR="00A61C7E" w:rsidSect="00A61C7E">
      <w:headerReference w:type="default" r:id="rId10"/>
      <w:pgSz w:w="11905" w:h="16838"/>
      <w:pgMar w:top="1134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32" w:rsidRDefault="00870432" w:rsidP="008D3DB7">
      <w:pPr>
        <w:spacing w:after="0" w:line="240" w:lineRule="auto"/>
      </w:pPr>
      <w:r>
        <w:separator/>
      </w:r>
    </w:p>
  </w:endnote>
  <w:endnote w:type="continuationSeparator" w:id="0">
    <w:p w:rsidR="00870432" w:rsidRDefault="00870432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32" w:rsidRDefault="00870432" w:rsidP="008D3DB7">
      <w:pPr>
        <w:spacing w:after="0" w:line="240" w:lineRule="auto"/>
      </w:pPr>
      <w:r>
        <w:separator/>
      </w:r>
    </w:p>
  </w:footnote>
  <w:footnote w:type="continuationSeparator" w:id="0">
    <w:p w:rsidR="00870432" w:rsidRDefault="00870432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3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2A92" w:rsidRPr="00902A92" w:rsidRDefault="00902A9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A92">
          <w:rPr>
            <w:rFonts w:ascii="Times New Roman" w:hAnsi="Times New Roman" w:cs="Times New Roman"/>
            <w:sz w:val="28"/>
            <w:szCs w:val="28"/>
          </w:rPr>
          <w:t>1</w:t>
        </w:r>
        <w:r w:rsidR="008E6C0A"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  <w:p w:rsidR="00145991" w:rsidRPr="00AA5D07" w:rsidRDefault="00145991" w:rsidP="00AA5D07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91" w:rsidRPr="00AA5D07" w:rsidRDefault="00AA5D0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A5D07">
      <w:rPr>
        <w:rFonts w:ascii="Times New Roman" w:hAnsi="Times New Roman" w:cs="Times New Roman"/>
        <w:sz w:val="28"/>
        <w:szCs w:val="28"/>
      </w:rPr>
      <w:t>11</w:t>
    </w:r>
  </w:p>
  <w:p w:rsidR="00A61C7E" w:rsidRDefault="00A61C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/>
    <w:sdtContent>
      <w:p w:rsidR="00A61C7E" w:rsidRDefault="00A61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E9">
          <w:rPr>
            <w:noProof/>
          </w:rPr>
          <w:t>16</w:t>
        </w:r>
        <w: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145991"/>
    <w:rsid w:val="00182F5E"/>
    <w:rsid w:val="002569DC"/>
    <w:rsid w:val="00327555"/>
    <w:rsid w:val="003510AF"/>
    <w:rsid w:val="003673AD"/>
    <w:rsid w:val="003738C5"/>
    <w:rsid w:val="003C0A53"/>
    <w:rsid w:val="003C7788"/>
    <w:rsid w:val="003E2EBD"/>
    <w:rsid w:val="00401B06"/>
    <w:rsid w:val="004A4504"/>
    <w:rsid w:val="00512BF0"/>
    <w:rsid w:val="00530CBF"/>
    <w:rsid w:val="005658E7"/>
    <w:rsid w:val="005873F3"/>
    <w:rsid w:val="00675861"/>
    <w:rsid w:val="0067778F"/>
    <w:rsid w:val="006A2FBD"/>
    <w:rsid w:val="006B733B"/>
    <w:rsid w:val="00753E51"/>
    <w:rsid w:val="0079144F"/>
    <w:rsid w:val="00795C4F"/>
    <w:rsid w:val="00816BAB"/>
    <w:rsid w:val="00816E0D"/>
    <w:rsid w:val="00870432"/>
    <w:rsid w:val="008837EF"/>
    <w:rsid w:val="008D3DB7"/>
    <w:rsid w:val="008E3419"/>
    <w:rsid w:val="008E6C0A"/>
    <w:rsid w:val="00902A92"/>
    <w:rsid w:val="00906066"/>
    <w:rsid w:val="00966F7E"/>
    <w:rsid w:val="00994D6C"/>
    <w:rsid w:val="009D3B27"/>
    <w:rsid w:val="00A61C7E"/>
    <w:rsid w:val="00A74F02"/>
    <w:rsid w:val="00A86AD4"/>
    <w:rsid w:val="00A97A53"/>
    <w:rsid w:val="00AA5D07"/>
    <w:rsid w:val="00AD0BA1"/>
    <w:rsid w:val="00AE4171"/>
    <w:rsid w:val="00B073C5"/>
    <w:rsid w:val="00C01BA1"/>
    <w:rsid w:val="00C43AB5"/>
    <w:rsid w:val="00C77FA8"/>
    <w:rsid w:val="00C86BE9"/>
    <w:rsid w:val="00CB0EA6"/>
    <w:rsid w:val="00CE49CF"/>
    <w:rsid w:val="00D46601"/>
    <w:rsid w:val="00D8313D"/>
    <w:rsid w:val="00E5684D"/>
    <w:rsid w:val="00E56AAD"/>
    <w:rsid w:val="00EF3F19"/>
    <w:rsid w:val="00F24548"/>
    <w:rsid w:val="00F30AE9"/>
    <w:rsid w:val="00F4091A"/>
    <w:rsid w:val="00F62880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Ольга Александровна Черепова</cp:lastModifiedBy>
  <cp:revision>7</cp:revision>
  <cp:lastPrinted>2021-06-29T08:19:00Z</cp:lastPrinted>
  <dcterms:created xsi:type="dcterms:W3CDTF">2021-06-11T05:15:00Z</dcterms:created>
  <dcterms:modified xsi:type="dcterms:W3CDTF">2021-06-29T08:20:00Z</dcterms:modified>
</cp:coreProperties>
</file>